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ECDC" w14:textId="77777777" w:rsidR="00664D01" w:rsidRPr="00417A7A" w:rsidRDefault="00664D01" w:rsidP="00664D01">
      <w:pPr>
        <w:jc w:val="center"/>
        <w:rPr>
          <w:rFonts w:ascii="Times New Roman" w:eastAsia="宋体" w:hAnsi="Times New Roman" w:hint="eastAsia"/>
          <w:b/>
          <w:sz w:val="32"/>
        </w:rPr>
      </w:pPr>
      <w:r w:rsidRPr="00417A7A">
        <w:rPr>
          <w:rFonts w:ascii="Times New Roman" w:eastAsia="宋体" w:hAnsi="Times New Roman" w:hint="eastAsia"/>
          <w:b/>
          <w:sz w:val="32"/>
        </w:rPr>
        <w:t>硕士学位论文答辩委员会决议书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05"/>
        <w:gridCol w:w="2520"/>
        <w:gridCol w:w="2835"/>
        <w:gridCol w:w="2730"/>
      </w:tblGrid>
      <w:tr w:rsidR="00664D01" w:rsidRPr="00417A7A" w14:paraId="0B2B4D46" w14:textId="77777777" w:rsidTr="007B1807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9EB2" w14:textId="77777777" w:rsidR="00664D01" w:rsidRPr="00417A7A" w:rsidRDefault="00664D01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论文题目</w:t>
            </w:r>
          </w:p>
        </w:tc>
        <w:tc>
          <w:tcPr>
            <w:tcW w:w="80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CE648" w14:textId="77777777" w:rsidR="00664D01" w:rsidRPr="00417A7A" w:rsidRDefault="00664D01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</w:tr>
      <w:tr w:rsidR="00664D01" w:rsidRPr="00417A7A" w14:paraId="53ED268E" w14:textId="77777777" w:rsidTr="00664D01">
        <w:tblPrEx>
          <w:tblCellMar>
            <w:left w:w="0" w:type="dxa"/>
            <w:right w:w="0" w:type="dxa"/>
          </w:tblCellMar>
        </w:tblPrEx>
        <w:trPr>
          <w:trHeight w:val="11248"/>
        </w:trPr>
        <w:tc>
          <w:tcPr>
            <w:tcW w:w="934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2650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决议书内容（就基础知识、创新性及论文价值、科研能力、写作规范性及答辩情况等做出评价）（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600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字以内）</w:t>
            </w:r>
          </w:p>
          <w:p w14:paraId="130A812A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1509E148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37144366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1F6A7B65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530C9547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24C7987D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1831C922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48FDC909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4B163423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2DDB02B3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46035AA7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09B99967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303ECB00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40DC1AC0" w14:textId="2E9C51FE" w:rsidR="00664D01" w:rsidRDefault="00664D01" w:rsidP="007B1807">
            <w:pPr>
              <w:spacing w:line="400" w:lineRule="exact"/>
              <w:rPr>
                <w:rFonts w:ascii="Times New Roman" w:eastAsia="宋体" w:hAnsi="Times New Roman"/>
                <w:sz w:val="21"/>
              </w:rPr>
            </w:pPr>
          </w:p>
          <w:p w14:paraId="7799FEA1" w14:textId="77777777" w:rsidR="00664D01" w:rsidRPr="00664D01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  <w:bookmarkStart w:id="0" w:name="_GoBack"/>
            <w:bookmarkEnd w:id="0"/>
          </w:p>
          <w:p w14:paraId="56FB0526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</w:p>
          <w:p w14:paraId="770174FE" w14:textId="77777777" w:rsidR="00664D01" w:rsidRDefault="00664D01" w:rsidP="007B1807">
            <w:pPr>
              <w:spacing w:line="480" w:lineRule="auto"/>
              <w:ind w:firstLineChars="200" w:firstLine="420"/>
              <w:rPr>
                <w:rFonts w:ascii="Times New Roman" w:eastAsia="宋体" w:hAnsi="Times New Roman"/>
                <w:sz w:val="21"/>
                <w:u w:val="single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综上，答辩委员会认为这是一篇</w:t>
            </w:r>
            <w:r w:rsidRPr="00417A7A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（高、较高、合格、不合格）水平的硕士学位论文。按照“河北工业大学学位授予实施细则”的规定，本答辩委员会于</w:t>
            </w:r>
            <w:r w:rsidRPr="00417A7A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年</w:t>
            </w:r>
            <w:r w:rsidRPr="00417A7A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月</w:t>
            </w:r>
            <w:r w:rsidRPr="00417A7A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日审议了</w:t>
            </w:r>
            <w:r w:rsidRPr="00417A7A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</w:t>
            </w:r>
          </w:p>
          <w:p w14:paraId="0DF22D96" w14:textId="77777777" w:rsidR="00664D01" w:rsidRPr="00417A7A" w:rsidRDefault="00664D01" w:rsidP="007B1807">
            <w:pPr>
              <w:spacing w:line="480" w:lineRule="auto"/>
              <w:rPr>
                <w:rFonts w:ascii="Times New Roman" w:eastAsia="宋体" w:hAnsi="Times New Roman" w:hint="eastAsia"/>
                <w:sz w:val="21"/>
              </w:rPr>
            </w:pPr>
            <w:r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</w:t>
            </w:r>
            <w:r>
              <w:rPr>
                <w:rFonts w:ascii="Times New Roman" w:eastAsia="宋体" w:hAnsi="Times New Roman"/>
                <w:sz w:val="21"/>
                <w:u w:val="single"/>
              </w:rPr>
              <w:t xml:space="preserve">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申请硕士学位的有关材料，组织了答辩会，并采取了无记名投票表决，最后建议</w:t>
            </w:r>
            <w:r w:rsidRPr="00417A7A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（授予、不授予）该生</w:t>
            </w:r>
            <w:r w:rsidRPr="00417A7A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        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（领域）</w:t>
            </w:r>
            <w:r w:rsidRPr="00417A7A">
              <w:rPr>
                <w:rFonts w:ascii="Times New Roman" w:eastAsia="宋体" w:hAnsi="Times New Roman" w:hint="eastAsia"/>
                <w:sz w:val="21"/>
                <w:u w:val="single"/>
              </w:rPr>
              <w:t xml:space="preserve">     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硕士专业学位。</w:t>
            </w:r>
          </w:p>
          <w:p w14:paraId="1ECB89F8" w14:textId="77777777" w:rsidR="00664D01" w:rsidRPr="00417A7A" w:rsidRDefault="00664D01" w:rsidP="007B1807">
            <w:pPr>
              <w:spacing w:line="400" w:lineRule="exact"/>
              <w:ind w:left="840" w:firstLine="420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答辩委员会主席</w:t>
            </w:r>
            <w:r w:rsidRPr="00417A7A">
              <w:rPr>
                <w:rFonts w:eastAsia="宋体" w:hint="eastAsia"/>
                <w:sz w:val="21"/>
              </w:rPr>
              <w:t>（签章）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：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</w:t>
            </w:r>
          </w:p>
          <w:p w14:paraId="0178A499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 </w:t>
            </w:r>
            <w:r w:rsidRPr="00417A7A">
              <w:rPr>
                <w:rFonts w:ascii="Times New Roman" w:eastAsia="宋体" w:hAnsi="Times New Roman"/>
                <w:sz w:val="21"/>
              </w:rPr>
              <w:t xml:space="preserve">   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答辩委员会委员</w:t>
            </w:r>
            <w:r w:rsidRPr="00417A7A">
              <w:rPr>
                <w:rFonts w:eastAsia="宋体" w:hint="eastAsia"/>
                <w:sz w:val="21"/>
              </w:rPr>
              <w:t>（签章）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：</w:t>
            </w:r>
          </w:p>
          <w:p w14:paraId="0C4F2939" w14:textId="77777777" w:rsidR="00664D01" w:rsidRPr="00417A7A" w:rsidRDefault="00664D01" w:rsidP="007B1807">
            <w:pPr>
              <w:spacing w:line="400" w:lineRule="exact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                                                             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年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月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日</w:t>
            </w:r>
          </w:p>
        </w:tc>
      </w:tr>
      <w:tr w:rsidR="00664D01" w:rsidRPr="00417A7A" w14:paraId="5543F89C" w14:textId="77777777" w:rsidTr="007B1807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11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F96D" w14:textId="77777777" w:rsidR="00664D01" w:rsidRPr="00417A7A" w:rsidRDefault="00664D01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投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票</w:t>
            </w:r>
          </w:p>
          <w:p w14:paraId="5D29B90A" w14:textId="77777777" w:rsidR="00664D01" w:rsidRPr="00417A7A" w:rsidRDefault="00664D01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统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计</w:t>
            </w:r>
          </w:p>
        </w:tc>
        <w:tc>
          <w:tcPr>
            <w:tcW w:w="26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AACC" w14:textId="77777777" w:rsidR="00664D01" w:rsidRPr="00417A7A" w:rsidRDefault="00664D01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建议授予硕士学位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18BF" w14:textId="77777777" w:rsidR="00664D01" w:rsidRPr="00417A7A" w:rsidRDefault="00664D01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建议不授予硕士学位</w:t>
            </w:r>
          </w:p>
        </w:tc>
        <w:tc>
          <w:tcPr>
            <w:tcW w:w="2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198D" w14:textId="77777777" w:rsidR="00664D01" w:rsidRPr="00417A7A" w:rsidRDefault="00664D01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>弃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权</w:t>
            </w:r>
          </w:p>
        </w:tc>
      </w:tr>
      <w:tr w:rsidR="00664D01" w:rsidRPr="00417A7A" w14:paraId="3F05A5F9" w14:textId="77777777" w:rsidTr="007B1807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11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4FF7" w14:textId="77777777" w:rsidR="00664D01" w:rsidRPr="00417A7A" w:rsidRDefault="00664D01" w:rsidP="007B1807">
            <w:pPr>
              <w:jc w:val="center"/>
              <w:rPr>
                <w:rFonts w:ascii="Times New Roman" w:eastAsia="宋体" w:hAnsi="Times New Roman" w:hint="eastAsia"/>
                <w:sz w:val="21"/>
              </w:rPr>
            </w:pPr>
          </w:p>
        </w:tc>
        <w:tc>
          <w:tcPr>
            <w:tcW w:w="26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81A8" w14:textId="77777777" w:rsidR="00664D01" w:rsidRPr="00417A7A" w:rsidRDefault="00664D01" w:rsidP="007B1807">
            <w:pPr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          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FC73" w14:textId="77777777" w:rsidR="00664D01" w:rsidRPr="00417A7A" w:rsidRDefault="00664D01" w:rsidP="007B1807">
            <w:pPr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          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票</w:t>
            </w:r>
          </w:p>
        </w:tc>
        <w:tc>
          <w:tcPr>
            <w:tcW w:w="2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8958" w14:textId="77777777" w:rsidR="00664D01" w:rsidRPr="00417A7A" w:rsidRDefault="00664D01" w:rsidP="007B1807">
            <w:pPr>
              <w:rPr>
                <w:rFonts w:ascii="Times New Roman" w:eastAsia="宋体" w:hAnsi="Times New Roman" w:hint="eastAsia"/>
                <w:sz w:val="21"/>
              </w:rPr>
            </w:pPr>
            <w:r w:rsidRPr="00417A7A">
              <w:rPr>
                <w:rFonts w:ascii="Times New Roman" w:eastAsia="宋体" w:hAnsi="Times New Roman" w:hint="eastAsia"/>
                <w:sz w:val="21"/>
              </w:rPr>
              <w:t xml:space="preserve">              </w:t>
            </w:r>
            <w:r w:rsidRPr="00417A7A">
              <w:rPr>
                <w:rFonts w:ascii="Times New Roman" w:eastAsia="宋体" w:hAnsi="Times New Roman" w:hint="eastAsia"/>
                <w:sz w:val="21"/>
              </w:rPr>
              <w:t>票</w:t>
            </w:r>
          </w:p>
        </w:tc>
      </w:tr>
    </w:tbl>
    <w:p w14:paraId="5BDC38FB" w14:textId="77777777" w:rsidR="00E54941" w:rsidRPr="00664D01" w:rsidRDefault="00E54941">
      <w:pPr>
        <w:rPr>
          <w:rFonts w:eastAsiaTheme="minorEastAsia" w:hint="eastAsia"/>
        </w:rPr>
      </w:pPr>
    </w:p>
    <w:sectPr w:rsidR="00E54941" w:rsidRPr="00664D01" w:rsidSect="00664D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4004C" w14:textId="77777777" w:rsidR="00244420" w:rsidRDefault="00244420" w:rsidP="00664D01">
      <w:r>
        <w:separator/>
      </w:r>
    </w:p>
  </w:endnote>
  <w:endnote w:type="continuationSeparator" w:id="0">
    <w:p w14:paraId="62DB3578" w14:textId="77777777" w:rsidR="00244420" w:rsidRDefault="00244420" w:rsidP="0066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0540" w14:textId="77777777" w:rsidR="00244420" w:rsidRDefault="00244420" w:rsidP="00664D01">
      <w:r>
        <w:separator/>
      </w:r>
    </w:p>
  </w:footnote>
  <w:footnote w:type="continuationSeparator" w:id="0">
    <w:p w14:paraId="6EF3BC79" w14:textId="77777777" w:rsidR="00244420" w:rsidRDefault="00244420" w:rsidP="00664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51"/>
    <w:rsid w:val="00244420"/>
    <w:rsid w:val="00664D01"/>
    <w:rsid w:val="00827751"/>
    <w:rsid w:val="00E5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D135A"/>
  <w15:chartTrackingRefBased/>
  <w15:docId w15:val="{287AEDB2-4E5D-42F6-9668-846F86D2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D01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4D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4D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4D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2021-09-23T09:21:00Z</dcterms:created>
  <dcterms:modified xsi:type="dcterms:W3CDTF">2021-09-23T09:22:00Z</dcterms:modified>
</cp:coreProperties>
</file>